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A7" w:rsidRDefault="004007A7">
      <w:r>
        <w:t>(your name/ address)</w:t>
      </w:r>
    </w:p>
    <w:p w:rsidR="004007A7" w:rsidRDefault="004007A7">
      <w:r>
        <w:t>(Date)</w:t>
      </w:r>
    </w:p>
    <w:p w:rsidR="004007A7" w:rsidRDefault="004007A7"/>
    <w:p w:rsidR="00FD5ADF" w:rsidRDefault="004007A7">
      <w:r>
        <w:t>Dear (City/Count</w:t>
      </w:r>
      <w:r w:rsidR="00190E46">
        <w:t>y</w:t>
      </w:r>
      <w:bookmarkStart w:id="0" w:name="_GoBack"/>
      <w:bookmarkEnd w:id="0"/>
      <w:r>
        <w:t>/State Official),</w:t>
      </w:r>
    </w:p>
    <w:p w:rsidR="004007A7" w:rsidRDefault="004007A7">
      <w:r>
        <w:t>My name is (insert) and I am writing you because I am concerned about the rising concussion crisis in America.  (insert your why/personal story here)</w:t>
      </w:r>
    </w:p>
    <w:p w:rsidR="004007A7" w:rsidRDefault="004007A7">
      <w:r>
        <w:t>The CDC estimates as many as 3.2 million concussions will occur this year.  Many will go undiagnosed and/or untreated.  I am acting to raise awareness in our (community/state) through the observance of National Concussion Awareness Day on September 16, 2016.  (Include info on events, public service announcements, partner businesses, partner schools or agencies here)</w:t>
      </w:r>
    </w:p>
    <w:p w:rsidR="004007A7" w:rsidRDefault="004007A7">
      <w:r>
        <w:t>Please consider increasing attention to this issue though an official proclamation from your office.  I have enclosed a sample proclamation for your reference.</w:t>
      </w:r>
    </w:p>
    <w:p w:rsidR="004007A7" w:rsidRDefault="004007A7">
      <w:r>
        <w:t>Thank you for your time and consideration.</w:t>
      </w:r>
    </w:p>
    <w:p w:rsidR="004007A7" w:rsidRDefault="004007A7">
      <w:r>
        <w:t>Sincerely,</w:t>
      </w:r>
    </w:p>
    <w:p w:rsidR="004007A7" w:rsidRDefault="004007A7">
      <w:r>
        <w:t>(your name)</w:t>
      </w:r>
    </w:p>
    <w:sectPr w:rsidR="0040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A7"/>
    <w:rsid w:val="00190E46"/>
    <w:rsid w:val="004007A7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7230"/>
  <w15:chartTrackingRefBased/>
  <w15:docId w15:val="{E2940E69-841B-4C16-BAE6-D07FD70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Steph</dc:creator>
  <cp:keywords/>
  <dc:description/>
  <cp:lastModifiedBy>Dr Steph</cp:lastModifiedBy>
  <cp:revision>2</cp:revision>
  <dcterms:created xsi:type="dcterms:W3CDTF">2016-07-03T21:25:00Z</dcterms:created>
  <dcterms:modified xsi:type="dcterms:W3CDTF">2016-07-20T00:50:00Z</dcterms:modified>
</cp:coreProperties>
</file>